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2A7A" w:rsidRDefault="002E2A7A" w:rsidP="00C03EF3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</w:p>
    <w:p w:rsidR="002E2A7A" w:rsidRDefault="002E2A7A" w:rsidP="00C03EF3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</w:p>
    <w:p w:rsidR="002E2A7A" w:rsidRDefault="002E2A7A" w:rsidP="00C03EF3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  <w:bookmarkStart w:id="0" w:name="_GoBack"/>
      <w:bookmarkEnd w:id="0"/>
    </w:p>
    <w:p w:rsidR="002E2A7A" w:rsidRDefault="002E2A7A" w:rsidP="00C03EF3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</w:p>
    <w:p w:rsidR="00120412" w:rsidRDefault="00655D07" w:rsidP="00C03EF3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  <w:r w:rsidRPr="002E2A7A"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  <w:t>Проект</w:t>
      </w:r>
      <w:r w:rsidR="00120412"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  <w:t xml:space="preserve"> в старшей группе</w:t>
      </w:r>
    </w:p>
    <w:p w:rsidR="00655D07" w:rsidRPr="00D20131" w:rsidRDefault="00655D07" w:rsidP="00C03EF3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i/>
          <w:color w:val="3333CC"/>
          <w:kern w:val="36"/>
          <w:sz w:val="44"/>
          <w:szCs w:val="44"/>
          <w:lang w:eastAsia="ru-RU"/>
        </w:rPr>
      </w:pPr>
      <w:r w:rsidRPr="00D20131">
        <w:rPr>
          <w:rFonts w:ascii="Times New Roman" w:eastAsia="Times New Roman" w:hAnsi="Times New Roman" w:cs="Times New Roman"/>
          <w:color w:val="3333CC"/>
          <w:kern w:val="36"/>
          <w:sz w:val="44"/>
          <w:szCs w:val="44"/>
          <w:lang w:eastAsia="ru-RU"/>
        </w:rPr>
        <w:t xml:space="preserve"> </w:t>
      </w:r>
      <w:r w:rsidRPr="00D20131">
        <w:rPr>
          <w:rFonts w:ascii="Times New Roman" w:eastAsia="Times New Roman" w:hAnsi="Times New Roman" w:cs="Times New Roman"/>
          <w:i/>
          <w:color w:val="3333CC"/>
          <w:kern w:val="36"/>
          <w:sz w:val="96"/>
          <w:szCs w:val="44"/>
          <w:lang w:eastAsia="ru-RU"/>
        </w:rPr>
        <w:t>«</w:t>
      </w:r>
      <w:r w:rsidR="0066225C" w:rsidRPr="00D20131">
        <w:rPr>
          <w:rFonts w:ascii="Times New Roman" w:eastAsia="Times New Roman" w:hAnsi="Times New Roman" w:cs="Times New Roman"/>
          <w:i/>
          <w:color w:val="3333CC"/>
          <w:kern w:val="36"/>
          <w:sz w:val="96"/>
          <w:szCs w:val="44"/>
          <w:lang w:eastAsia="ru-RU"/>
        </w:rPr>
        <w:t>Тайны космоса</w:t>
      </w:r>
      <w:r w:rsidRPr="00D20131">
        <w:rPr>
          <w:rFonts w:ascii="Times New Roman" w:eastAsia="Times New Roman" w:hAnsi="Times New Roman" w:cs="Times New Roman"/>
          <w:i/>
          <w:color w:val="3333CC"/>
          <w:kern w:val="36"/>
          <w:sz w:val="96"/>
          <w:szCs w:val="44"/>
          <w:lang w:eastAsia="ru-RU"/>
        </w:rPr>
        <w:t>»</w:t>
      </w:r>
    </w:p>
    <w:p w:rsidR="00655D07" w:rsidRDefault="00655D07" w:rsidP="00655D0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46C5D" w:rsidRDefault="0066225C" w:rsidP="00655D0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25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15875</wp:posOffset>
            </wp:positionV>
            <wp:extent cx="6660515" cy="3969022"/>
            <wp:effectExtent l="0" t="0" r="0" b="0"/>
            <wp:wrapNone/>
            <wp:docPr id="1" name="Рисунок 1" descr="C:\Users\Home\Desktop\hello_html_2467c7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hello_html_2467c7e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96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6C5D" w:rsidRDefault="00A46C5D" w:rsidP="00655D0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C5D" w:rsidRDefault="00A46C5D" w:rsidP="00655D0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C5D" w:rsidRDefault="00A46C5D" w:rsidP="00655D0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C5D" w:rsidRDefault="00A46C5D" w:rsidP="00655D0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C5D" w:rsidRDefault="00A46C5D" w:rsidP="00655D0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C5D" w:rsidRDefault="00A46C5D" w:rsidP="00655D0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7F1AC9" w:rsidRDefault="007F1AC9" w:rsidP="007F1AC9">
      <w:pPr>
        <w:shd w:val="clear" w:color="auto" w:fill="FFFFFF"/>
        <w:spacing w:before="150" w:after="150" w:line="293" w:lineRule="atLeast"/>
        <w:rPr>
          <w:rFonts w:ascii="Times New Roman" w:hAnsi="Times New Roman" w:cs="Times New Roman"/>
          <w:sz w:val="28"/>
          <w:lang w:eastAsia="ru-RU"/>
        </w:rPr>
      </w:pPr>
    </w:p>
    <w:p w:rsidR="0066225C" w:rsidRDefault="0066225C" w:rsidP="0066225C">
      <w:pPr>
        <w:spacing w:after="0"/>
        <w:jc w:val="right"/>
        <w:rPr>
          <w:rFonts w:ascii="Times New Roman" w:hAnsi="Times New Roman" w:cs="Times New Roman"/>
          <w:sz w:val="28"/>
          <w:lang w:eastAsia="ru-RU"/>
        </w:rPr>
      </w:pPr>
    </w:p>
    <w:p w:rsidR="0066225C" w:rsidRDefault="0066225C" w:rsidP="0066225C">
      <w:pPr>
        <w:spacing w:after="0"/>
        <w:jc w:val="right"/>
        <w:rPr>
          <w:rFonts w:ascii="Times New Roman" w:hAnsi="Times New Roman" w:cs="Times New Roman"/>
          <w:sz w:val="28"/>
          <w:lang w:eastAsia="ru-RU"/>
        </w:rPr>
      </w:pPr>
    </w:p>
    <w:p w:rsidR="0066225C" w:rsidRDefault="0066225C" w:rsidP="0066225C">
      <w:pPr>
        <w:spacing w:after="0"/>
        <w:jc w:val="right"/>
        <w:rPr>
          <w:rFonts w:ascii="Times New Roman" w:hAnsi="Times New Roman" w:cs="Times New Roman"/>
          <w:sz w:val="28"/>
          <w:lang w:eastAsia="ru-RU"/>
        </w:rPr>
      </w:pPr>
    </w:p>
    <w:p w:rsidR="0066225C" w:rsidRDefault="0066225C" w:rsidP="0066225C">
      <w:pPr>
        <w:spacing w:after="0"/>
        <w:rPr>
          <w:rFonts w:ascii="Times New Roman" w:hAnsi="Times New Roman" w:cs="Times New Roman"/>
          <w:b/>
          <w:sz w:val="28"/>
          <w:lang w:eastAsia="ru-RU"/>
        </w:rPr>
      </w:pPr>
    </w:p>
    <w:p w:rsidR="0066225C" w:rsidRDefault="0066225C" w:rsidP="0066225C">
      <w:pPr>
        <w:spacing w:after="0"/>
        <w:rPr>
          <w:rFonts w:ascii="Times New Roman" w:hAnsi="Times New Roman" w:cs="Times New Roman"/>
          <w:b/>
          <w:sz w:val="28"/>
          <w:lang w:eastAsia="ru-RU"/>
        </w:rPr>
      </w:pPr>
    </w:p>
    <w:p w:rsidR="0066225C" w:rsidRPr="009B1F6C" w:rsidRDefault="007F1AC9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B1F6C">
        <w:rPr>
          <w:rFonts w:ascii="Times New Roman" w:hAnsi="Times New Roman" w:cs="Times New Roman"/>
          <w:b/>
          <w:sz w:val="28"/>
          <w:szCs w:val="28"/>
          <w:lang w:eastAsia="ru-RU"/>
        </w:rPr>
        <w:t>Руководитель проекта:</w:t>
      </w:r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B1F6C">
        <w:rPr>
          <w:rFonts w:ascii="Times New Roman" w:hAnsi="Times New Roman" w:cs="Times New Roman"/>
          <w:sz w:val="28"/>
          <w:szCs w:val="28"/>
        </w:rPr>
        <w:t>воспитатель</w:t>
      </w:r>
      <w:r w:rsidRPr="009B1F6C">
        <w:rPr>
          <w:rFonts w:ascii="Times New Roman" w:hAnsi="Times New Roman" w:cs="Times New Roman"/>
          <w:sz w:val="28"/>
          <w:szCs w:val="28"/>
        </w:rPr>
        <w:t xml:space="preserve"> </w:t>
      </w:r>
      <w:r w:rsidRPr="009B1F6C">
        <w:rPr>
          <w:rFonts w:ascii="Times New Roman" w:hAnsi="Times New Roman" w:cs="Times New Roman"/>
          <w:sz w:val="28"/>
          <w:szCs w:val="28"/>
        </w:rPr>
        <w:t xml:space="preserve">Садыкова </w:t>
      </w:r>
      <w:r w:rsidR="0066225C" w:rsidRPr="009B1F6C">
        <w:rPr>
          <w:rFonts w:ascii="Times New Roman" w:hAnsi="Times New Roman" w:cs="Times New Roman"/>
          <w:sz w:val="28"/>
          <w:szCs w:val="28"/>
        </w:rPr>
        <w:t xml:space="preserve">Татьяна </w:t>
      </w:r>
      <w:proofErr w:type="spellStart"/>
      <w:r w:rsidR="0066225C" w:rsidRPr="009B1F6C">
        <w:rPr>
          <w:rFonts w:ascii="Times New Roman" w:hAnsi="Times New Roman" w:cs="Times New Roman"/>
          <w:sz w:val="28"/>
          <w:szCs w:val="28"/>
        </w:rPr>
        <w:t>Мухаметовна</w:t>
      </w:r>
      <w:proofErr w:type="spellEnd"/>
      <w:r w:rsidR="0066225C" w:rsidRPr="009B1F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225C" w:rsidRPr="009B1F6C" w:rsidRDefault="0066225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B1F6C">
        <w:rPr>
          <w:rFonts w:ascii="Times New Roman" w:hAnsi="Times New Roman" w:cs="Times New Roman"/>
          <w:sz w:val="28"/>
          <w:szCs w:val="28"/>
        </w:rPr>
        <w:t xml:space="preserve">МБДОУ «Березовский детский сад № 2» </w:t>
      </w:r>
    </w:p>
    <w:p w:rsidR="0066225C" w:rsidRPr="009B1F6C" w:rsidRDefault="0066225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1F6C">
        <w:rPr>
          <w:rFonts w:ascii="Times New Roman" w:hAnsi="Times New Roman" w:cs="Times New Roman"/>
          <w:b/>
          <w:sz w:val="28"/>
          <w:szCs w:val="28"/>
          <w:lang w:eastAsia="ru-RU"/>
        </w:rPr>
        <w:t>Участники проекта</w:t>
      </w:r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: дети и родители старшей группы </w:t>
      </w:r>
    </w:p>
    <w:p w:rsidR="0066225C" w:rsidRPr="009B1F6C" w:rsidRDefault="0066225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1F6C">
        <w:rPr>
          <w:rFonts w:ascii="Times New Roman" w:hAnsi="Times New Roman" w:cs="Times New Roman"/>
          <w:b/>
          <w:sz w:val="28"/>
          <w:szCs w:val="28"/>
          <w:lang w:eastAsia="ru-RU"/>
        </w:rPr>
        <w:t>Тип проекта:</w:t>
      </w:r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 Информационно-исследовательский. </w:t>
      </w:r>
    </w:p>
    <w:p w:rsidR="0066225C" w:rsidRPr="009B1F6C" w:rsidRDefault="0066225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1F6C">
        <w:rPr>
          <w:rFonts w:ascii="Times New Roman" w:hAnsi="Times New Roman" w:cs="Times New Roman"/>
          <w:b/>
          <w:sz w:val="28"/>
          <w:szCs w:val="28"/>
          <w:lang w:eastAsia="ru-RU"/>
        </w:rPr>
        <w:t>Срок реализации проекта:</w:t>
      </w:r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 краткосрочный. (</w:t>
      </w:r>
      <w:r w:rsidRPr="009B1F6C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Pr="009B1F6C">
        <w:rPr>
          <w:rFonts w:ascii="Times New Roman" w:hAnsi="Times New Roman" w:cs="Times New Roman"/>
          <w:sz w:val="28"/>
          <w:szCs w:val="28"/>
          <w:lang w:eastAsia="ru-RU"/>
        </w:rPr>
        <w:t>-1</w:t>
      </w:r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3 </w:t>
      </w:r>
      <w:r w:rsidRPr="009B1F6C">
        <w:rPr>
          <w:rFonts w:ascii="Times New Roman" w:hAnsi="Times New Roman" w:cs="Times New Roman"/>
          <w:sz w:val="28"/>
          <w:szCs w:val="28"/>
          <w:lang w:eastAsia="ru-RU"/>
        </w:rPr>
        <w:t>апреля</w:t>
      </w:r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 2018г</w:t>
      </w:r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)                                               </w:t>
      </w:r>
    </w:p>
    <w:p w:rsidR="0066225C" w:rsidRPr="009B1F6C" w:rsidRDefault="0066225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1F6C">
        <w:rPr>
          <w:rFonts w:ascii="Times New Roman" w:hAnsi="Times New Roman" w:cs="Times New Roman"/>
          <w:b/>
          <w:sz w:val="28"/>
          <w:szCs w:val="28"/>
          <w:lang w:eastAsia="ru-RU"/>
        </w:rPr>
        <w:t>Проблема:</w:t>
      </w:r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 Поверхностные</w:t>
      </w:r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 знания детей о космосе, незнание о российском празднике - День космонавтики. </w:t>
      </w:r>
    </w:p>
    <w:p w:rsidR="0066225C" w:rsidRPr="009B1F6C" w:rsidRDefault="0066225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Свою исследовательскую работу мы начали с ответов на проблемные вопросы: </w:t>
      </w:r>
    </w:p>
    <w:p w:rsidR="0066225C" w:rsidRPr="009B1F6C" w:rsidRDefault="0066225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1F6C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 Что такое космос?  </w:t>
      </w:r>
    </w:p>
    <w:p w:rsidR="0066225C" w:rsidRPr="009B1F6C" w:rsidRDefault="0066225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1F6C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 Для чего человек осваивает космическое пространство?  </w:t>
      </w:r>
    </w:p>
    <w:p w:rsidR="0066225C" w:rsidRPr="009B1F6C" w:rsidRDefault="0066225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1F6C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 Как кружатся планеты? </w:t>
      </w:r>
    </w:p>
    <w:p w:rsidR="0066225C" w:rsidRPr="009B1F6C" w:rsidRDefault="0066225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1F6C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 Как летают спутники и ракеты? </w:t>
      </w:r>
    </w:p>
    <w:p w:rsidR="0066225C" w:rsidRPr="009B1F6C" w:rsidRDefault="0066225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1F6C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 Как летают метеориты? </w:t>
      </w:r>
    </w:p>
    <w:p w:rsidR="0066225C" w:rsidRPr="009B1F6C" w:rsidRDefault="0066225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1F6C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 Что будем делать, чтобы узнать о космосе больше? </w:t>
      </w:r>
    </w:p>
    <w:p w:rsidR="0066225C" w:rsidRPr="009B1F6C" w:rsidRDefault="0066225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1F6C">
        <w:rPr>
          <w:rFonts w:ascii="Times New Roman" w:hAnsi="Times New Roman" w:cs="Times New Roman"/>
          <w:sz w:val="28"/>
          <w:szCs w:val="28"/>
          <w:lang w:eastAsia="ru-RU"/>
        </w:rPr>
        <w:t>На эти и многие другие вопросы мы хотели получить ответ в процессе развития своего проекта</w:t>
      </w:r>
      <w:r w:rsidRPr="009B1F6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B1F6C" w:rsidRPr="009B1F6C" w:rsidRDefault="0029501E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B1F6C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9B1F6C" w:rsidRPr="009B1F6C">
        <w:rPr>
          <w:rFonts w:ascii="Times New Roman" w:hAnsi="Times New Roman" w:cs="Times New Roman"/>
          <w:sz w:val="28"/>
          <w:szCs w:val="28"/>
        </w:rPr>
        <w:t xml:space="preserve"> </w:t>
      </w:r>
      <w:r w:rsidRPr="009B1F6C">
        <w:rPr>
          <w:rFonts w:ascii="Times New Roman" w:hAnsi="Times New Roman" w:cs="Times New Roman"/>
          <w:sz w:val="28"/>
          <w:szCs w:val="28"/>
        </w:rPr>
        <w:t>С раннего возраста ребёнок является первооткрывателем, исследователем того мира, который его окружает. Интерес к Космосу пробуждается у человека весьма рано, буквально с первых шагов. Старших дошкольников всегда привлекает тема космоса, так как всё неведомое, непонятное, недоступное, глазу будоражит детскую фантазию. Данный проект поможет детям сформировать первоначальные представления о космосе, солнце как звезде, планетах солнечной системы, о Юрии Гагарине первом космонавте Земли</w:t>
      </w:r>
      <w:r w:rsidR="009B1F6C" w:rsidRPr="009B1F6C">
        <w:rPr>
          <w:rFonts w:ascii="Times New Roman" w:hAnsi="Times New Roman" w:cs="Times New Roman"/>
          <w:sz w:val="28"/>
          <w:szCs w:val="28"/>
        </w:rPr>
        <w:t>,</w:t>
      </w:r>
      <w:r w:rsidR="009B1F6C" w:rsidRPr="009B1F6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9B1F6C" w:rsidRPr="009B1F6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воспит</w:t>
      </w:r>
      <w:r w:rsidR="009B1F6C" w:rsidRPr="009B1F6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ывает</w:t>
      </w:r>
      <w:r w:rsidR="009B1F6C" w:rsidRPr="009B1F6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патриотически</w:t>
      </w:r>
      <w:r w:rsidR="009B1F6C" w:rsidRPr="009B1F6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е </w:t>
      </w:r>
      <w:r w:rsidR="009B1F6C" w:rsidRPr="009B1F6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чувств</w:t>
      </w:r>
      <w:r w:rsidR="009B1F6C" w:rsidRPr="009B1F6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</w:t>
      </w:r>
      <w:r w:rsidR="009B1F6C" w:rsidRPr="009B1F6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(гордость за российских космонавто</w:t>
      </w:r>
      <w:r w:rsidR="009B1F6C" w:rsidRPr="009B1F6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в – первооткрывателей космоса). </w:t>
      </w:r>
      <w:r w:rsidRPr="009B1F6C">
        <w:rPr>
          <w:rFonts w:ascii="Times New Roman" w:hAnsi="Times New Roman" w:cs="Times New Roman"/>
          <w:sz w:val="28"/>
          <w:szCs w:val="28"/>
        </w:rPr>
        <w:t xml:space="preserve">Поможет систематизировать полученные знания и применить их в различных видах детской </w:t>
      </w:r>
      <w:r w:rsidR="009B1F6C" w:rsidRPr="009B1F6C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9B1F6C" w:rsidRPr="009B1F6C" w:rsidRDefault="009B1F6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B1F6C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9B1F6C">
        <w:rPr>
          <w:rFonts w:ascii="Times New Roman" w:hAnsi="Times New Roman" w:cs="Times New Roman"/>
          <w:sz w:val="28"/>
          <w:szCs w:val="28"/>
        </w:rPr>
        <w:t xml:space="preserve"> углубление знаний детей о космосе.</w:t>
      </w:r>
    </w:p>
    <w:p w:rsidR="009B1F6C" w:rsidRPr="009B1F6C" w:rsidRDefault="009B1F6C" w:rsidP="009B1F6C">
      <w:pPr>
        <w:pStyle w:val="a5"/>
        <w:spacing w:line="276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B1F6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B1F6C" w:rsidRPr="009B1F6C" w:rsidRDefault="009B1F6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B1F6C">
        <w:rPr>
          <w:rFonts w:ascii="Times New Roman" w:hAnsi="Times New Roman" w:cs="Times New Roman"/>
          <w:sz w:val="28"/>
          <w:szCs w:val="28"/>
        </w:rPr>
        <w:t>- Расширить представление детей о строении Солнечной системы, ее планетах, о космических полётах, о фактах и событиях космоса.</w:t>
      </w:r>
    </w:p>
    <w:p w:rsidR="009B1F6C" w:rsidRPr="009B1F6C" w:rsidRDefault="009B1F6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1F6C">
        <w:rPr>
          <w:rFonts w:ascii="Times New Roman" w:hAnsi="Times New Roman" w:cs="Times New Roman"/>
          <w:sz w:val="28"/>
          <w:szCs w:val="28"/>
          <w:lang w:eastAsia="ru-RU"/>
        </w:rPr>
        <w:t>- Дать детям представления о том, что Вселенная – это множество звёзд. Солнце – это самая близкая к Земле звезда. Уточнить представления о планетах, созвездиях.</w:t>
      </w:r>
    </w:p>
    <w:p w:rsidR="009B1F6C" w:rsidRPr="009B1F6C" w:rsidRDefault="009B1F6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1F6C">
        <w:rPr>
          <w:rFonts w:ascii="Times New Roman" w:hAnsi="Times New Roman" w:cs="Times New Roman"/>
          <w:sz w:val="28"/>
          <w:szCs w:val="28"/>
          <w:lang w:eastAsia="ru-RU"/>
        </w:rPr>
        <w:t>- Дать детям знания об освоении человеком космического пространства, о значении космических исследований для жизни людей на Земле. Познакомить с первым лётчиком-космонавтом Ю.А. Гагариным.</w:t>
      </w:r>
    </w:p>
    <w:p w:rsidR="009B1F6C" w:rsidRPr="009B1F6C" w:rsidRDefault="009B1F6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B1F6C">
        <w:rPr>
          <w:rFonts w:ascii="Times New Roman" w:hAnsi="Times New Roman" w:cs="Times New Roman"/>
          <w:sz w:val="28"/>
          <w:szCs w:val="28"/>
          <w:lang w:eastAsia="ru-RU"/>
        </w:rPr>
        <w:t>- Воспитывать чувство гордости за свою Родину.</w:t>
      </w:r>
      <w:r w:rsidRPr="009B1F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1F6C" w:rsidRPr="009B1F6C" w:rsidRDefault="009B1F6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B1F6C">
        <w:rPr>
          <w:rFonts w:ascii="Times New Roman" w:hAnsi="Times New Roman" w:cs="Times New Roman"/>
          <w:sz w:val="28"/>
          <w:szCs w:val="28"/>
        </w:rPr>
        <w:t>- Развивать умения распределять обязанности, договариваться в процессе совместной работы, достигать поставленной цели.</w:t>
      </w:r>
    </w:p>
    <w:p w:rsidR="009B1F6C" w:rsidRPr="009B1F6C" w:rsidRDefault="009B1F6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1F6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Привлечь родителей к совместной деятельности, к празднованию Дня космонавтики.</w:t>
      </w:r>
    </w:p>
    <w:p w:rsidR="009B1F6C" w:rsidRPr="009B1F6C" w:rsidRDefault="009B1F6C" w:rsidP="009B1F6C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9B1F6C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План реализации проекта</w:t>
      </w:r>
    </w:p>
    <w:p w:rsidR="009B1F6C" w:rsidRPr="009B1F6C" w:rsidRDefault="009B1F6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1F6C">
        <w:rPr>
          <w:rFonts w:ascii="Times New Roman" w:hAnsi="Times New Roman" w:cs="Times New Roman"/>
          <w:b/>
          <w:sz w:val="28"/>
          <w:szCs w:val="28"/>
          <w:lang w:eastAsia="ru-RU"/>
        </w:rPr>
        <w:t>1 этап</w:t>
      </w:r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 – Подготовительный </w:t>
      </w:r>
    </w:p>
    <w:p w:rsidR="009B1F6C" w:rsidRPr="009B1F6C" w:rsidRDefault="009B1F6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Выявление первоначальных знаний детей о космосе.  </w:t>
      </w:r>
    </w:p>
    <w:p w:rsidR="009B1F6C" w:rsidRPr="009B1F6C" w:rsidRDefault="009B1F6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Информация родителей о предстоящей деятельности. </w:t>
      </w:r>
    </w:p>
    <w:p w:rsidR="009B1F6C" w:rsidRPr="009B1F6C" w:rsidRDefault="009B1F6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1F6C">
        <w:rPr>
          <w:rFonts w:ascii="Times New Roman" w:hAnsi="Times New Roman" w:cs="Times New Roman"/>
          <w:sz w:val="28"/>
          <w:szCs w:val="28"/>
          <w:lang w:eastAsia="ru-RU"/>
        </w:rPr>
        <w:t>Подбор литературы о космосе, фотографий, плакатов, аудиозаписей, иллюстраций; дидактические игры, подбор игрового материала</w:t>
      </w:r>
    </w:p>
    <w:p w:rsidR="005841C2" w:rsidRDefault="009B1F6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473CF">
        <w:rPr>
          <w:rFonts w:ascii="Times New Roman" w:hAnsi="Times New Roman" w:cs="Times New Roman"/>
          <w:b/>
          <w:sz w:val="28"/>
          <w:szCs w:val="28"/>
          <w:lang w:eastAsia="ru-RU"/>
        </w:rPr>
        <w:t>2 этап</w:t>
      </w:r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 – Основной </w:t>
      </w:r>
    </w:p>
    <w:p w:rsidR="005841C2" w:rsidRPr="0097100C" w:rsidRDefault="009B1F6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97100C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Образовательная область «Социализация» </w:t>
      </w:r>
    </w:p>
    <w:p w:rsidR="002473CF" w:rsidRDefault="009B1F6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1F6C">
        <w:rPr>
          <w:rFonts w:ascii="Times New Roman" w:hAnsi="Times New Roman" w:cs="Times New Roman"/>
          <w:sz w:val="28"/>
          <w:szCs w:val="28"/>
          <w:lang w:eastAsia="ru-RU"/>
        </w:rPr>
        <w:t>1. Сюжетно-ролевые игры: «Полет в космос», «Поликлиника. Медицинский осмотр», «Космодром»</w:t>
      </w:r>
      <w:r w:rsidR="002473C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473CF" w:rsidRDefault="002473CF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 Дидактические игры: </w:t>
      </w:r>
      <w:r w:rsidR="009B1F6C" w:rsidRPr="009B1F6C">
        <w:rPr>
          <w:rFonts w:ascii="Times New Roman" w:hAnsi="Times New Roman" w:cs="Times New Roman"/>
          <w:sz w:val="28"/>
          <w:szCs w:val="28"/>
          <w:lang w:eastAsia="ru-RU"/>
        </w:rPr>
        <w:t>«Звук потерялся», «Разведчики», «Что изменилось</w:t>
      </w:r>
      <w:r w:rsidR="005841C2">
        <w:rPr>
          <w:rFonts w:ascii="Times New Roman" w:hAnsi="Times New Roman" w:cs="Times New Roman"/>
          <w:sz w:val="28"/>
          <w:szCs w:val="28"/>
          <w:lang w:eastAsia="ru-RU"/>
        </w:rPr>
        <w:t xml:space="preserve">?», «Космическое путешествие»,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«Что ближе, что дальше», «Полезно - вредно», </w:t>
      </w:r>
      <w:r w:rsidR="009B1F6C"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«Найди лишнее». </w:t>
      </w:r>
    </w:p>
    <w:p w:rsidR="002473CF" w:rsidRDefault="009B1F6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3.Игра-драматизация «Как солнце к луне в гости ходило»  </w:t>
      </w:r>
    </w:p>
    <w:p w:rsidR="005841C2" w:rsidRDefault="009B1F6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1F6C">
        <w:rPr>
          <w:rFonts w:ascii="Times New Roman" w:hAnsi="Times New Roman" w:cs="Times New Roman"/>
          <w:sz w:val="28"/>
          <w:szCs w:val="28"/>
          <w:lang w:eastAsia="ru-RU"/>
        </w:rPr>
        <w:t>4. Создание библиотеки: книги о космосе; иллюстрации,</w:t>
      </w:r>
      <w:r w:rsidR="002473CF">
        <w:rPr>
          <w:rFonts w:ascii="Times New Roman" w:hAnsi="Times New Roman" w:cs="Times New Roman"/>
          <w:sz w:val="28"/>
          <w:szCs w:val="28"/>
          <w:lang w:eastAsia="ru-RU"/>
        </w:rPr>
        <w:t xml:space="preserve"> наборы открыток. </w:t>
      </w:r>
    </w:p>
    <w:p w:rsidR="002473CF" w:rsidRDefault="002473CF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5.</w:t>
      </w:r>
      <w:r w:rsidR="00584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Видеотека: </w:t>
      </w:r>
      <w:r w:rsidR="009B1F6C" w:rsidRPr="009B1F6C">
        <w:rPr>
          <w:rFonts w:ascii="Times New Roman" w:hAnsi="Times New Roman" w:cs="Times New Roman"/>
          <w:sz w:val="28"/>
          <w:szCs w:val="28"/>
          <w:lang w:eastAsia="ru-RU"/>
        </w:rPr>
        <w:t>«Герои – космонавты», «Тайны космоса», «Луна»,</w:t>
      </w:r>
      <w:r w:rsidR="00584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B1F6C"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м/ф «Тайна третьей планеты». </w:t>
      </w:r>
    </w:p>
    <w:p w:rsidR="002473CF" w:rsidRPr="0097100C" w:rsidRDefault="009B1F6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97100C">
        <w:rPr>
          <w:rFonts w:ascii="Times New Roman" w:hAnsi="Times New Roman" w:cs="Times New Roman"/>
          <w:sz w:val="28"/>
          <w:szCs w:val="28"/>
          <w:u w:val="single"/>
          <w:lang w:eastAsia="ru-RU"/>
        </w:rPr>
        <w:t>Образов</w:t>
      </w:r>
      <w:r w:rsidR="005841C2" w:rsidRPr="0097100C">
        <w:rPr>
          <w:rFonts w:ascii="Times New Roman" w:hAnsi="Times New Roman" w:cs="Times New Roman"/>
          <w:sz w:val="28"/>
          <w:szCs w:val="28"/>
          <w:u w:val="single"/>
          <w:lang w:eastAsia="ru-RU"/>
        </w:rPr>
        <w:t>ательная область «Коммуникация»</w:t>
      </w:r>
      <w:r w:rsidRPr="0097100C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.  </w:t>
      </w:r>
    </w:p>
    <w:p w:rsidR="002473CF" w:rsidRDefault="009B1F6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1. Составление рассказов на тему: «Белка и Стрелка», «Как мы летали в космос». </w:t>
      </w:r>
    </w:p>
    <w:p w:rsidR="002473CF" w:rsidRDefault="009B1F6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2. Сотворчество </w:t>
      </w:r>
      <w:r w:rsidR="002473CF" w:rsidRPr="009B1F6C">
        <w:rPr>
          <w:rFonts w:ascii="Times New Roman" w:hAnsi="Times New Roman" w:cs="Times New Roman"/>
          <w:sz w:val="28"/>
          <w:szCs w:val="28"/>
          <w:lang w:eastAsia="ru-RU"/>
        </w:rPr>
        <w:t>детей и</w:t>
      </w:r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 родителей по темам проекта. </w:t>
      </w:r>
    </w:p>
    <w:p w:rsidR="002473CF" w:rsidRDefault="002473CF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3. Коммуникативные игры: </w:t>
      </w:r>
      <w:r w:rsidR="009B1F6C"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«Назови ласково». </w:t>
      </w:r>
    </w:p>
    <w:p w:rsidR="002473CF" w:rsidRPr="0097100C" w:rsidRDefault="009B1F6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97100C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Образовательная область «Познание» </w:t>
      </w:r>
    </w:p>
    <w:p w:rsidR="005841C2" w:rsidRDefault="009B1F6C" w:rsidP="005841C2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1.Познавательные занятия: «Покорение космоса», «Путешествие к звездным мирам», «Солнце, солнце, загляни в оконце», «Космическое путешествие», «Космос – это здорово!» </w:t>
      </w:r>
      <w:r w:rsidR="00100206">
        <w:rPr>
          <w:rFonts w:ascii="Times New Roman" w:hAnsi="Times New Roman" w:cs="Times New Roman"/>
          <w:sz w:val="28"/>
          <w:szCs w:val="28"/>
          <w:lang w:eastAsia="ru-RU"/>
        </w:rPr>
        <w:t>Эксперимент с глобусом и лампой «День и ночь».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0"/>
        <w:gridCol w:w="8099"/>
      </w:tblGrid>
      <w:tr w:rsidR="0097100C" w:rsidRPr="0055665D" w:rsidTr="00091191">
        <w:tc>
          <w:tcPr>
            <w:tcW w:w="15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100C" w:rsidRPr="0055665D" w:rsidRDefault="0097100C" w:rsidP="00091191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9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7100C" w:rsidRPr="0055665D" w:rsidRDefault="0097100C" w:rsidP="00091191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841C2" w:rsidRDefault="009B1F6C" w:rsidP="005841C2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841C2">
        <w:rPr>
          <w:rFonts w:ascii="Times New Roman" w:hAnsi="Times New Roman" w:cs="Times New Roman"/>
          <w:sz w:val="28"/>
          <w:szCs w:val="28"/>
          <w:lang w:eastAsia="ru-RU"/>
        </w:rPr>
        <w:t>2.Беседы:</w:t>
      </w:r>
      <w:r w:rsidR="005841C2" w:rsidRPr="005841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41C2" w:rsidRPr="0097100C" w:rsidRDefault="005841C2" w:rsidP="0097100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7100C">
        <w:rPr>
          <w:rFonts w:ascii="Times New Roman" w:hAnsi="Times New Roman" w:cs="Times New Roman"/>
          <w:sz w:val="28"/>
          <w:szCs w:val="28"/>
        </w:rPr>
        <w:t>«Голубая планета - Земля».</w:t>
      </w:r>
    </w:p>
    <w:p w:rsidR="005841C2" w:rsidRPr="0097100C" w:rsidRDefault="005841C2" w:rsidP="0097100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7100C">
        <w:rPr>
          <w:rFonts w:ascii="Times New Roman" w:hAnsi="Times New Roman" w:cs="Times New Roman"/>
          <w:sz w:val="28"/>
          <w:szCs w:val="28"/>
        </w:rPr>
        <w:t>Цель: объяснить детям, что такое телескоп, космическое пространство, показать, как прекрасна наша Земля из космоса.</w:t>
      </w:r>
    </w:p>
    <w:p w:rsidR="0097100C" w:rsidRPr="0097100C" w:rsidRDefault="0097100C" w:rsidP="0097100C">
      <w:pPr>
        <w:pStyle w:val="a5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«Первый космонавт».</w:t>
      </w:r>
    </w:p>
    <w:p w:rsidR="0097100C" w:rsidRPr="0097100C" w:rsidRDefault="0097100C" w:rsidP="0097100C">
      <w:pPr>
        <w:pStyle w:val="a5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00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помочь детям запомнить новое стихотворение; развивать память, речь; воспитывать патриотические чувства к родной стране.</w:t>
      </w:r>
    </w:p>
    <w:p w:rsidR="005841C2" w:rsidRPr="0097100C" w:rsidRDefault="005841C2" w:rsidP="0097100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7100C">
        <w:rPr>
          <w:rFonts w:ascii="Times New Roman" w:hAnsi="Times New Roman" w:cs="Times New Roman"/>
          <w:sz w:val="28"/>
          <w:szCs w:val="28"/>
        </w:rPr>
        <w:t xml:space="preserve"> «Солнце - источник жизни на Земле».</w:t>
      </w:r>
    </w:p>
    <w:p w:rsidR="005841C2" w:rsidRPr="0097100C" w:rsidRDefault="005841C2" w:rsidP="0097100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7100C">
        <w:rPr>
          <w:rFonts w:ascii="Times New Roman" w:hAnsi="Times New Roman" w:cs="Times New Roman"/>
          <w:sz w:val="28"/>
          <w:szCs w:val="28"/>
        </w:rPr>
        <w:t>Цель: уточнить знания детей о строении и назначении солнца.</w:t>
      </w:r>
    </w:p>
    <w:p w:rsidR="002473CF" w:rsidRDefault="009B1F6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3.Познавательно – исследовательская и продуктивная деятельность «Лети ракета». </w:t>
      </w:r>
    </w:p>
    <w:p w:rsidR="002473CF" w:rsidRDefault="009B1F6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 w:rsidRPr="009B1F6C">
        <w:rPr>
          <w:rFonts w:ascii="Times New Roman" w:hAnsi="Times New Roman" w:cs="Times New Roman"/>
          <w:sz w:val="28"/>
          <w:szCs w:val="28"/>
          <w:lang w:eastAsia="ru-RU"/>
        </w:rPr>
        <w:t>Лего</w:t>
      </w:r>
      <w:proofErr w:type="spellEnd"/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-конструирование «Космические аппараты» </w:t>
      </w:r>
    </w:p>
    <w:p w:rsidR="002473CF" w:rsidRDefault="0097100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9B1F6C"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.Конструктивные игры из деревянного конструктора «Космодром». </w:t>
      </w:r>
    </w:p>
    <w:p w:rsidR="0097100C" w:rsidRDefault="0097100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473CF" w:rsidRPr="0097100C" w:rsidRDefault="009B1F6C" w:rsidP="0097100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97100C">
        <w:rPr>
          <w:rFonts w:ascii="Times New Roman" w:hAnsi="Times New Roman" w:cs="Times New Roman"/>
          <w:sz w:val="28"/>
          <w:szCs w:val="28"/>
          <w:u w:val="single"/>
          <w:lang w:eastAsia="ru-RU"/>
        </w:rPr>
        <w:lastRenderedPageBreak/>
        <w:t>Образовательная область «Труд»</w:t>
      </w:r>
      <w:r w:rsidR="0097100C" w:rsidRPr="0097100C">
        <w:rPr>
          <w:rFonts w:ascii="Times New Roman" w:hAnsi="Times New Roman" w:cs="Times New Roman"/>
          <w:sz w:val="28"/>
          <w:szCs w:val="28"/>
          <w:u w:val="single"/>
          <w:lang w:eastAsia="ru-RU"/>
        </w:rPr>
        <w:t>,</w:t>
      </w:r>
      <w:r w:rsidRPr="0097100C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97100C" w:rsidRPr="0097100C">
        <w:rPr>
          <w:rFonts w:ascii="Times New Roman" w:hAnsi="Times New Roman" w:cs="Times New Roman"/>
          <w:sz w:val="28"/>
          <w:szCs w:val="28"/>
          <w:u w:val="single"/>
          <w:lang w:eastAsia="ru-RU"/>
        </w:rPr>
        <w:t>«Художественное творчество»</w:t>
      </w:r>
    </w:p>
    <w:p w:rsidR="002473CF" w:rsidRDefault="009B1F6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1.Выставка поделок «Межпланетные станции» </w:t>
      </w:r>
    </w:p>
    <w:p w:rsidR="002473CF" w:rsidRDefault="0097100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="009B1F6C"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 Коллективное панно «Космический коллаж»  </w:t>
      </w:r>
    </w:p>
    <w:p w:rsidR="002473CF" w:rsidRDefault="0097100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="009B1F6C"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Рисование на </w:t>
      </w:r>
      <w:r w:rsidR="00100206" w:rsidRPr="009B1F6C">
        <w:rPr>
          <w:rFonts w:ascii="Times New Roman" w:hAnsi="Times New Roman" w:cs="Times New Roman"/>
          <w:sz w:val="28"/>
          <w:szCs w:val="28"/>
          <w:lang w:eastAsia="ru-RU"/>
        </w:rPr>
        <w:t>тему: «</w:t>
      </w:r>
      <w:r w:rsidR="009B1F6C" w:rsidRPr="009B1F6C">
        <w:rPr>
          <w:rFonts w:ascii="Times New Roman" w:hAnsi="Times New Roman" w:cs="Times New Roman"/>
          <w:sz w:val="28"/>
          <w:szCs w:val="28"/>
          <w:lang w:eastAsia="ru-RU"/>
        </w:rPr>
        <w:t>Путь к звездам</w:t>
      </w:r>
      <w:r w:rsidR="00100206" w:rsidRPr="009B1F6C">
        <w:rPr>
          <w:rFonts w:ascii="Times New Roman" w:hAnsi="Times New Roman" w:cs="Times New Roman"/>
          <w:sz w:val="28"/>
          <w:szCs w:val="28"/>
          <w:lang w:eastAsia="ru-RU"/>
        </w:rPr>
        <w:t>», «</w:t>
      </w:r>
      <w:r w:rsidR="009B1F6C"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Загадочный космос», «Космический пейзаж» </w:t>
      </w:r>
    </w:p>
    <w:p w:rsidR="002473CF" w:rsidRDefault="0097100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="009B1F6C"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Оформление выставки: </w:t>
      </w:r>
      <w:r w:rsidR="00100206" w:rsidRPr="009B1F6C">
        <w:rPr>
          <w:rFonts w:ascii="Times New Roman" w:hAnsi="Times New Roman" w:cs="Times New Roman"/>
          <w:sz w:val="28"/>
          <w:szCs w:val="28"/>
          <w:lang w:eastAsia="ru-RU"/>
        </w:rPr>
        <w:t>«Космические</w:t>
      </w:r>
      <w:r w:rsidR="009B1F6C"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 фантазии». </w:t>
      </w:r>
    </w:p>
    <w:p w:rsidR="002473CF" w:rsidRDefault="009B1F6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5. Лепка «Ракета». Занятие по </w:t>
      </w:r>
      <w:proofErr w:type="spellStart"/>
      <w:r w:rsidRPr="009B1F6C">
        <w:rPr>
          <w:rFonts w:ascii="Times New Roman" w:hAnsi="Times New Roman" w:cs="Times New Roman"/>
          <w:sz w:val="28"/>
          <w:szCs w:val="28"/>
          <w:lang w:eastAsia="ru-RU"/>
        </w:rPr>
        <w:t>пластилинографии</w:t>
      </w:r>
      <w:proofErr w:type="spellEnd"/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 «Лепим искусственный спутник земли» </w:t>
      </w:r>
    </w:p>
    <w:p w:rsidR="002473CF" w:rsidRPr="00100206" w:rsidRDefault="009B1F6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100206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Образовательная область «Чтение художественной литературы». </w:t>
      </w:r>
    </w:p>
    <w:p w:rsidR="00100206" w:rsidRDefault="009B1F6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1.Ознакомление с художественной литературой: Р. </w:t>
      </w:r>
      <w:proofErr w:type="spellStart"/>
      <w:r w:rsidRPr="009B1F6C">
        <w:rPr>
          <w:rFonts w:ascii="Times New Roman" w:hAnsi="Times New Roman" w:cs="Times New Roman"/>
          <w:sz w:val="28"/>
          <w:szCs w:val="28"/>
          <w:lang w:eastAsia="ru-RU"/>
        </w:rPr>
        <w:t>Юрмин</w:t>
      </w:r>
      <w:proofErr w:type="spellEnd"/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 «Что внутри?</w:t>
      </w:r>
      <w:r w:rsidR="00100206"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», </w:t>
      </w:r>
    </w:p>
    <w:p w:rsidR="00100206" w:rsidRDefault="00100206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9B1F6C">
        <w:rPr>
          <w:rFonts w:ascii="Times New Roman" w:hAnsi="Times New Roman" w:cs="Times New Roman"/>
          <w:sz w:val="28"/>
          <w:szCs w:val="28"/>
          <w:lang w:eastAsia="ru-RU"/>
        </w:rPr>
        <w:t>Г.Черненко</w:t>
      </w:r>
      <w:proofErr w:type="spellEnd"/>
      <w:r w:rsidR="009B1F6C"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B1F6C">
        <w:rPr>
          <w:rFonts w:ascii="Times New Roman" w:hAnsi="Times New Roman" w:cs="Times New Roman"/>
          <w:sz w:val="28"/>
          <w:szCs w:val="28"/>
          <w:lang w:eastAsia="ru-RU"/>
        </w:rPr>
        <w:t>«Как</w:t>
      </w:r>
      <w:r w:rsidR="009B1F6C"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 человек в космос полетел?», Н. Носов «Незнайка на луне» </w:t>
      </w:r>
      <w:r w:rsidRPr="009B1F6C">
        <w:rPr>
          <w:rFonts w:ascii="Times New Roman" w:hAnsi="Times New Roman" w:cs="Times New Roman"/>
          <w:sz w:val="28"/>
          <w:szCs w:val="28"/>
          <w:lang w:eastAsia="ru-RU"/>
        </w:rPr>
        <w:t>главы, Мифы</w:t>
      </w:r>
      <w:r w:rsidR="009B1F6C"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 «Как Солнце и луна в гости друг другу ходили»,  </w:t>
      </w:r>
    </w:p>
    <w:p w:rsidR="00100206" w:rsidRDefault="009B1F6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9B1F6C">
        <w:rPr>
          <w:rFonts w:ascii="Times New Roman" w:hAnsi="Times New Roman" w:cs="Times New Roman"/>
          <w:sz w:val="28"/>
          <w:szCs w:val="28"/>
          <w:lang w:eastAsia="ru-RU"/>
        </w:rPr>
        <w:t>В.Бороздин</w:t>
      </w:r>
      <w:proofErr w:type="spellEnd"/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 «Первый в космосе», Булычев К. «Тайна третьей планеты», П. </w:t>
      </w:r>
      <w:proofErr w:type="spellStart"/>
      <w:r w:rsidRPr="009B1F6C">
        <w:rPr>
          <w:rFonts w:ascii="Times New Roman" w:hAnsi="Times New Roman" w:cs="Times New Roman"/>
          <w:sz w:val="28"/>
          <w:szCs w:val="28"/>
          <w:lang w:eastAsia="ru-RU"/>
        </w:rPr>
        <w:t>Клушанцев</w:t>
      </w:r>
      <w:proofErr w:type="spellEnd"/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 «О чем рассказал телескоп</w:t>
      </w:r>
      <w:r w:rsidR="00100206"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», </w:t>
      </w:r>
      <w:proofErr w:type="spellStart"/>
      <w:r w:rsidR="00100206" w:rsidRPr="009B1F6C">
        <w:rPr>
          <w:rFonts w:ascii="Times New Roman" w:hAnsi="Times New Roman" w:cs="Times New Roman"/>
          <w:sz w:val="28"/>
          <w:szCs w:val="28"/>
          <w:lang w:eastAsia="ru-RU"/>
        </w:rPr>
        <w:t>А.Леонов</w:t>
      </w:r>
      <w:proofErr w:type="spellEnd"/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 «Шаги над планетой». </w:t>
      </w:r>
    </w:p>
    <w:p w:rsidR="002473CF" w:rsidRDefault="009B1F6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1F6C">
        <w:rPr>
          <w:rFonts w:ascii="Times New Roman" w:hAnsi="Times New Roman" w:cs="Times New Roman"/>
          <w:sz w:val="28"/>
          <w:szCs w:val="28"/>
          <w:lang w:eastAsia="ru-RU"/>
        </w:rPr>
        <w:t>2.Заучивание стихотворения В. Степанов «</w:t>
      </w:r>
      <w:proofErr w:type="spellStart"/>
      <w:r w:rsidRPr="009B1F6C">
        <w:rPr>
          <w:rFonts w:ascii="Times New Roman" w:hAnsi="Times New Roman" w:cs="Times New Roman"/>
          <w:sz w:val="28"/>
          <w:szCs w:val="28"/>
          <w:lang w:eastAsia="ru-RU"/>
        </w:rPr>
        <w:t>Ю.Гагарин</w:t>
      </w:r>
      <w:proofErr w:type="spellEnd"/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», А. Хайт «Планеты»  </w:t>
      </w:r>
    </w:p>
    <w:p w:rsidR="009B1F6C" w:rsidRPr="009B1F6C" w:rsidRDefault="009B1F6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3.Загадки на тему: «Космос» </w:t>
      </w:r>
    </w:p>
    <w:p w:rsidR="002473CF" w:rsidRPr="00100206" w:rsidRDefault="002473CF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B1F6C" w:rsidRPr="00100206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Образовательная область «Музыка» </w:t>
      </w:r>
    </w:p>
    <w:p w:rsidR="002473CF" w:rsidRDefault="009B1F6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1.Слушание аудиозаписей: </w:t>
      </w:r>
      <w:proofErr w:type="spellStart"/>
      <w:r w:rsidRPr="009B1F6C">
        <w:rPr>
          <w:rFonts w:ascii="Times New Roman" w:hAnsi="Times New Roman" w:cs="Times New Roman"/>
          <w:sz w:val="28"/>
          <w:szCs w:val="28"/>
          <w:lang w:eastAsia="ru-RU"/>
        </w:rPr>
        <w:t>Спейс</w:t>
      </w:r>
      <w:proofErr w:type="spellEnd"/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 «Космическая музыка», </w:t>
      </w:r>
    </w:p>
    <w:p w:rsidR="002473CF" w:rsidRDefault="009B1F6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«Наш звездолет» О. Емельяненко,  </w:t>
      </w:r>
    </w:p>
    <w:p w:rsidR="002473CF" w:rsidRDefault="009B1F6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1F6C">
        <w:rPr>
          <w:rFonts w:ascii="Times New Roman" w:hAnsi="Times New Roman" w:cs="Times New Roman"/>
          <w:sz w:val="28"/>
          <w:szCs w:val="28"/>
          <w:lang w:eastAsia="ru-RU"/>
        </w:rPr>
        <w:t>«Знаете каким он парнем был</w:t>
      </w:r>
      <w:r w:rsidR="00100206" w:rsidRPr="009B1F6C">
        <w:rPr>
          <w:rFonts w:ascii="Times New Roman" w:hAnsi="Times New Roman" w:cs="Times New Roman"/>
          <w:sz w:val="28"/>
          <w:szCs w:val="28"/>
          <w:lang w:eastAsia="ru-RU"/>
        </w:rPr>
        <w:t>», песни</w:t>
      </w:r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 о космосе, </w:t>
      </w:r>
    </w:p>
    <w:p w:rsidR="002473CF" w:rsidRDefault="009B1F6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9B1F6C">
        <w:rPr>
          <w:rFonts w:ascii="Times New Roman" w:hAnsi="Times New Roman" w:cs="Times New Roman"/>
          <w:sz w:val="28"/>
          <w:szCs w:val="28"/>
          <w:lang w:eastAsia="ru-RU"/>
        </w:rPr>
        <w:t>Ю.Левитан</w:t>
      </w:r>
      <w:proofErr w:type="spellEnd"/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 (диктор) о </w:t>
      </w:r>
      <w:proofErr w:type="spellStart"/>
      <w:r w:rsidRPr="009B1F6C">
        <w:rPr>
          <w:rFonts w:ascii="Times New Roman" w:hAnsi="Times New Roman" w:cs="Times New Roman"/>
          <w:sz w:val="28"/>
          <w:szCs w:val="28"/>
          <w:lang w:eastAsia="ru-RU"/>
        </w:rPr>
        <w:t>Ю.Гагарине</w:t>
      </w:r>
      <w:proofErr w:type="spellEnd"/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 и о первом полете. </w:t>
      </w:r>
    </w:p>
    <w:p w:rsidR="00100206" w:rsidRDefault="009B1F6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00206">
        <w:rPr>
          <w:rFonts w:ascii="Times New Roman" w:hAnsi="Times New Roman" w:cs="Times New Roman"/>
          <w:b/>
          <w:sz w:val="28"/>
          <w:szCs w:val="28"/>
          <w:lang w:eastAsia="ru-RU"/>
        </w:rPr>
        <w:t>Взаимодействие с родителями</w:t>
      </w:r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2473CF" w:rsidRDefault="009B1F6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1. Сотворчество детей и родителей в оформлении выставок, в составлении рассказов о космосе. </w:t>
      </w:r>
    </w:p>
    <w:p w:rsidR="002473CF" w:rsidRDefault="009B1F6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4.Составление рекомендаций для родителей «Что рассказать ребенку о космосе? 5.Чтение с детьми </w:t>
      </w:r>
      <w:proofErr w:type="spellStart"/>
      <w:r w:rsidRPr="009B1F6C">
        <w:rPr>
          <w:rFonts w:ascii="Times New Roman" w:hAnsi="Times New Roman" w:cs="Times New Roman"/>
          <w:sz w:val="28"/>
          <w:szCs w:val="28"/>
          <w:lang w:eastAsia="ru-RU"/>
        </w:rPr>
        <w:t>Е.П.Левитан</w:t>
      </w:r>
      <w:proofErr w:type="spellEnd"/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 "Твоя Вселенная", "Звёздные сказки",  </w:t>
      </w:r>
    </w:p>
    <w:p w:rsidR="002473CF" w:rsidRDefault="009B1F6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6.Просмотр иллюстраций и энциклопедий по теме “Космос”  </w:t>
      </w:r>
    </w:p>
    <w:p w:rsidR="00100206" w:rsidRDefault="009B1F6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7. Домашнее задание: вместе с родителями </w:t>
      </w:r>
      <w:r w:rsidR="00100206">
        <w:rPr>
          <w:rFonts w:ascii="Times New Roman" w:hAnsi="Times New Roman" w:cs="Times New Roman"/>
          <w:sz w:val="28"/>
          <w:szCs w:val="28"/>
          <w:lang w:eastAsia="ru-RU"/>
        </w:rPr>
        <w:t>изготовить поделки</w:t>
      </w:r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00206"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«Этот удивительный космос».</w:t>
      </w:r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100206" w:rsidRDefault="009B1F6C" w:rsidP="009B1F6C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1F6C">
        <w:rPr>
          <w:rFonts w:ascii="Times New Roman" w:hAnsi="Times New Roman" w:cs="Times New Roman"/>
          <w:sz w:val="28"/>
          <w:szCs w:val="28"/>
          <w:lang w:eastAsia="ru-RU"/>
        </w:rPr>
        <w:t xml:space="preserve">3 этап – Презентация проекта </w:t>
      </w:r>
      <w:r w:rsidR="00100206">
        <w:rPr>
          <w:rFonts w:ascii="Times New Roman" w:hAnsi="Times New Roman" w:cs="Times New Roman"/>
          <w:sz w:val="28"/>
          <w:szCs w:val="28"/>
          <w:lang w:eastAsia="ru-RU"/>
        </w:rPr>
        <w:t>«Космос»</w:t>
      </w:r>
    </w:p>
    <w:p w:rsidR="0047310D" w:rsidRDefault="00655D07" w:rsidP="0047310D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7310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Ожидаемые результаты</w:t>
      </w:r>
      <w:r w:rsidRPr="0047310D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47310D" w:rsidRPr="0047310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50327F" w:rsidRPr="0047310D" w:rsidRDefault="0047310D" w:rsidP="0047310D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7310D">
        <w:rPr>
          <w:rFonts w:ascii="Times New Roman" w:hAnsi="Times New Roman" w:cs="Times New Roman"/>
          <w:sz w:val="28"/>
          <w:szCs w:val="28"/>
          <w:lang w:eastAsia="ru-RU"/>
        </w:rPr>
        <w:t>К окончанию срока реализации проекта у детей должны быть сформированы умения экспериментировать, синтезировать полученные знания, хорошо развиты творческие способности и коммуникативные навыки, возникло желание творить и исследовать вместе со взрослыми.</w:t>
      </w:r>
    </w:p>
    <w:p w:rsidR="0047310D" w:rsidRPr="0047310D" w:rsidRDefault="0047310D" w:rsidP="0047310D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7310D">
        <w:rPr>
          <w:rFonts w:ascii="Times New Roman" w:hAnsi="Times New Roman" w:cs="Times New Roman"/>
          <w:sz w:val="28"/>
          <w:szCs w:val="28"/>
          <w:lang w:eastAsia="ru-RU"/>
        </w:rPr>
        <w:t>В ходе реализации проекта мы пришли к выводу, что подобные занятия, игры, продуктивная деятельность объединяют детей общими впечатлениями, переживаниями, эмоциями, способствуют формированию чувства гордости за свою страну. У детей появился интерес к самостоятельному поиску ответов в различных источниках информации, повысилась мотивационная составляющая: дети стали задавать больше вопросов, интересоваться познавательной литературой.</w:t>
      </w:r>
    </w:p>
    <w:p w:rsidR="00655D07" w:rsidRPr="000865A7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65A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lastRenderedPageBreak/>
        <w:t>Используемая в работе с детьми литература и сайты:</w:t>
      </w:r>
    </w:p>
    <w:p w:rsidR="00655D07" w:rsidRPr="00A46C5D" w:rsidRDefault="00655D07" w:rsidP="00C03EF3">
      <w:pPr>
        <w:numPr>
          <w:ilvl w:val="0"/>
          <w:numId w:val="3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Гонтарук</w:t>
      </w:r>
      <w:proofErr w:type="spellEnd"/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Т., “Я познаю мир”, М., АСТ: </w:t>
      </w:r>
      <w:proofErr w:type="spellStart"/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Транзиткнига</w:t>
      </w:r>
      <w:proofErr w:type="spellEnd"/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5D07" w:rsidRPr="00A46C5D" w:rsidRDefault="00655D07" w:rsidP="00C03EF3">
      <w:pPr>
        <w:numPr>
          <w:ilvl w:val="0"/>
          <w:numId w:val="3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Гонтарук</w:t>
      </w:r>
      <w:proofErr w:type="spellEnd"/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Т., “Я познаю мир”, М., АСТ: </w:t>
      </w:r>
      <w:proofErr w:type="spellStart"/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Транзиткнига</w:t>
      </w:r>
      <w:proofErr w:type="spellEnd"/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5D07" w:rsidRPr="00A46C5D" w:rsidRDefault="00655D07" w:rsidP="00C03EF3">
      <w:pPr>
        <w:numPr>
          <w:ilvl w:val="0"/>
          <w:numId w:val="3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Гордон Уэллс «Звездочет и обезьянка Микки».</w:t>
      </w:r>
    </w:p>
    <w:p w:rsidR="00655D07" w:rsidRPr="00A46C5D" w:rsidRDefault="00655D07" w:rsidP="00C03EF3">
      <w:pPr>
        <w:numPr>
          <w:ilvl w:val="0"/>
          <w:numId w:val="3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Дубкова С.И., “Сказки звёздного неба”, “Белый город”, М.</w:t>
      </w:r>
    </w:p>
    <w:p w:rsidR="00655D07" w:rsidRPr="00A46C5D" w:rsidRDefault="00655D07" w:rsidP="00C03EF3">
      <w:pPr>
        <w:numPr>
          <w:ilvl w:val="0"/>
          <w:numId w:val="3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Левитан Е.П. «Малышам о звездах и планетах». Москва, Педагогика-Пресс.</w:t>
      </w:r>
    </w:p>
    <w:p w:rsidR="00655D07" w:rsidRPr="00A46C5D" w:rsidRDefault="00655D07" w:rsidP="00C03EF3">
      <w:pPr>
        <w:numPr>
          <w:ilvl w:val="0"/>
          <w:numId w:val="3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Левитан Е, П. "Твоя Вселенная".</w:t>
      </w:r>
    </w:p>
    <w:p w:rsidR="00655D07" w:rsidRPr="00A46C5D" w:rsidRDefault="00655D07" w:rsidP="00C03EF3">
      <w:pPr>
        <w:numPr>
          <w:ilvl w:val="0"/>
          <w:numId w:val="3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Левитан Е.П. "Звёздные сказки".</w:t>
      </w:r>
    </w:p>
    <w:p w:rsidR="00655D07" w:rsidRPr="00A46C5D" w:rsidRDefault="00655D07" w:rsidP="00C03EF3">
      <w:pPr>
        <w:numPr>
          <w:ilvl w:val="0"/>
          <w:numId w:val="3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Майорова Г., “Игры и рассказы о космосе”, “Лист” М.</w:t>
      </w:r>
    </w:p>
    <w:p w:rsidR="00655D07" w:rsidRPr="00A46C5D" w:rsidRDefault="00655D07" w:rsidP="00C03EF3">
      <w:pPr>
        <w:numPr>
          <w:ilvl w:val="0"/>
          <w:numId w:val="3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Майорова Г. “Игры и рассказы о космосе”, “Лист” М.</w:t>
      </w:r>
    </w:p>
    <w:p w:rsidR="00655D07" w:rsidRPr="00A46C5D" w:rsidRDefault="00655D07" w:rsidP="00C03EF3">
      <w:pPr>
        <w:numPr>
          <w:ilvl w:val="0"/>
          <w:numId w:val="3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Парамонов Ж., “Забавная астрономия для малышей”.</w:t>
      </w:r>
    </w:p>
    <w:p w:rsidR="00655D07" w:rsidRPr="00A46C5D" w:rsidRDefault="00655D07" w:rsidP="00C03EF3">
      <w:pPr>
        <w:numPr>
          <w:ilvl w:val="0"/>
          <w:numId w:val="3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Порцевский</w:t>
      </w:r>
      <w:proofErr w:type="spellEnd"/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К.А.“Моя</w:t>
      </w:r>
      <w:proofErr w:type="spellEnd"/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первая книга о Космосе”.</w:t>
      </w:r>
    </w:p>
    <w:p w:rsidR="00655D07" w:rsidRPr="00A46C5D" w:rsidRDefault="00655D07" w:rsidP="00C03EF3">
      <w:pPr>
        <w:numPr>
          <w:ilvl w:val="0"/>
          <w:numId w:val="3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«Расскажите детям о космосе». (Карточки для занятий в детском саду.)</w:t>
      </w:r>
    </w:p>
    <w:p w:rsidR="00655D07" w:rsidRPr="00A46C5D" w:rsidRDefault="00655D07" w:rsidP="00C03EF3">
      <w:pPr>
        <w:numPr>
          <w:ilvl w:val="0"/>
          <w:numId w:val="3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Юрлин</w:t>
      </w:r>
      <w:proofErr w:type="spellEnd"/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«Что внутри?». Издательство малыш. Рассказ «Счастливого пути, космонавты».</w:t>
      </w:r>
    </w:p>
    <w:p w:rsidR="00655D07" w:rsidRPr="00A46C5D" w:rsidRDefault="00655D07" w:rsidP="00C03EF3">
      <w:pPr>
        <w:numPr>
          <w:ilvl w:val="0"/>
          <w:numId w:val="3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Талимонова</w:t>
      </w:r>
      <w:proofErr w:type="spellEnd"/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"Сказки о созвездиях".</w:t>
      </w:r>
    </w:p>
    <w:p w:rsidR="00655D07" w:rsidRPr="00A46C5D" w:rsidRDefault="00655D07" w:rsidP="00C03EF3">
      <w:pPr>
        <w:numPr>
          <w:ilvl w:val="0"/>
          <w:numId w:val="3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http://mults.spb.ru/mults/?id=1375</w:t>
      </w:r>
    </w:p>
    <w:p w:rsidR="00655D07" w:rsidRPr="00A46C5D" w:rsidRDefault="00655D07" w:rsidP="00C03EF3">
      <w:pPr>
        <w:numPr>
          <w:ilvl w:val="0"/>
          <w:numId w:val="3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http://mults.spb.ru/mults/?id=230</w:t>
      </w:r>
    </w:p>
    <w:p w:rsidR="00655D07" w:rsidRPr="00A46C5D" w:rsidRDefault="00655D07" w:rsidP="00C03EF3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053D25" w:rsidRPr="00A46C5D" w:rsidRDefault="0047310D" w:rsidP="00C03EF3">
      <w:pPr>
        <w:spacing w:before="285" w:after="0" w:line="240" w:lineRule="auto"/>
        <w:ind w:right="525"/>
        <w:jc w:val="both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  <w:r w:rsidRPr="0047310D">
        <w:rPr>
          <w:rFonts w:ascii="Times New Roman" w:eastAsia="Times New Roman" w:hAnsi="Times New Roman" w:cs="Times New Roman"/>
          <w:noProof/>
          <w:color w:val="91470A"/>
          <w:kern w:val="36"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630555</wp:posOffset>
            </wp:positionH>
            <wp:positionV relativeFrom="paragraph">
              <wp:posOffset>106045</wp:posOffset>
            </wp:positionV>
            <wp:extent cx="5394960" cy="4046220"/>
            <wp:effectExtent l="38100" t="38100" r="15240" b="11430"/>
            <wp:wrapNone/>
            <wp:docPr id="5" name="Рисунок 5" descr="E:\Save_2_07_2018\Desktop\фото -группы\разное 2018г\IMG_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ave_2_07_2018\Desktop\фото -группы\разное 2018г\IMG_05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462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47259B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D25" w:rsidRPr="00A46C5D" w:rsidRDefault="00053D25" w:rsidP="00C03EF3">
      <w:pPr>
        <w:spacing w:before="285" w:after="0" w:line="240" w:lineRule="auto"/>
        <w:ind w:right="525"/>
        <w:jc w:val="both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</w:p>
    <w:p w:rsidR="00053D25" w:rsidRPr="00A46C5D" w:rsidRDefault="00053D25" w:rsidP="00655D07">
      <w:pPr>
        <w:spacing w:before="285" w:after="0" w:line="240" w:lineRule="auto"/>
        <w:ind w:right="525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</w:p>
    <w:p w:rsidR="00053D25" w:rsidRPr="00A46C5D" w:rsidRDefault="00053D25" w:rsidP="00655D07">
      <w:pPr>
        <w:spacing w:before="285" w:after="0" w:line="240" w:lineRule="auto"/>
        <w:ind w:right="525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</w:p>
    <w:p w:rsidR="00053D25" w:rsidRPr="00A46C5D" w:rsidRDefault="00053D25" w:rsidP="00655D07">
      <w:pPr>
        <w:spacing w:before="285" w:after="0" w:line="240" w:lineRule="auto"/>
        <w:ind w:right="525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</w:p>
    <w:p w:rsidR="00053D25" w:rsidRPr="00A46C5D" w:rsidRDefault="00053D25" w:rsidP="00655D07">
      <w:pPr>
        <w:spacing w:before="285" w:after="0" w:line="240" w:lineRule="auto"/>
        <w:ind w:right="525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</w:p>
    <w:p w:rsidR="00053D25" w:rsidRPr="00A46C5D" w:rsidRDefault="00053D25" w:rsidP="00655D07">
      <w:pPr>
        <w:spacing w:before="285" w:after="0" w:line="240" w:lineRule="auto"/>
        <w:ind w:right="525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</w:p>
    <w:p w:rsidR="004F25A4" w:rsidRPr="00A46C5D" w:rsidRDefault="004F25A4" w:rsidP="00A36A5C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47310D" w:rsidRDefault="0047310D" w:rsidP="00A36A5C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47310D" w:rsidRDefault="0047310D" w:rsidP="00A36A5C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47310D" w:rsidRDefault="0047310D" w:rsidP="00A36A5C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47310D" w:rsidRDefault="0047310D" w:rsidP="00A36A5C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47310D" w:rsidRDefault="0047310D" w:rsidP="00A36A5C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47310D" w:rsidRDefault="0047310D" w:rsidP="00A36A5C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47310D" w:rsidRDefault="0047310D" w:rsidP="00A36A5C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47310D" w:rsidRDefault="0047310D" w:rsidP="00A36A5C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47310D" w:rsidRDefault="0047310D" w:rsidP="00A36A5C">
      <w:pPr>
        <w:ind w:left="-142"/>
        <w:rPr>
          <w:rFonts w:ascii="Times New Roman" w:hAnsi="Times New Roman" w:cs="Times New Roman"/>
          <w:sz w:val="28"/>
          <w:szCs w:val="28"/>
        </w:rPr>
      </w:pPr>
      <w:r w:rsidRPr="0047310D">
        <w:rPr>
          <w:rFonts w:ascii="Times New Roman" w:eastAsia="Times New Roman" w:hAnsi="Times New Roman" w:cs="Times New Roman"/>
          <w:noProof/>
          <w:color w:val="91470A"/>
          <w:kern w:val="36"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1087755</wp:posOffset>
            </wp:positionH>
            <wp:positionV relativeFrom="paragraph">
              <wp:posOffset>41910</wp:posOffset>
            </wp:positionV>
            <wp:extent cx="4902200" cy="3676650"/>
            <wp:effectExtent l="0" t="628650" r="0" b="609600"/>
            <wp:wrapNone/>
            <wp:docPr id="7" name="Рисунок 7" descr="E:\Save_2_07_2018\Desktop\фото -группы\разное 2018г\IMG_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ave_2_07_2018\Desktop\фото -группы\разное 2018г\IMG_05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02200" cy="36766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47310D" w:rsidRDefault="0047310D" w:rsidP="00A36A5C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47310D" w:rsidRDefault="0047310D" w:rsidP="00A36A5C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47310D" w:rsidRDefault="0047310D" w:rsidP="00A36A5C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47310D" w:rsidRDefault="0047310D" w:rsidP="00A36A5C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47310D" w:rsidRDefault="0047310D" w:rsidP="00A36A5C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47310D" w:rsidRDefault="0047310D" w:rsidP="00A36A5C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47310D" w:rsidRDefault="0047310D" w:rsidP="00A36A5C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47310D" w:rsidRDefault="0047310D" w:rsidP="00A36A5C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4F25A4" w:rsidRPr="00A46C5D" w:rsidRDefault="0047310D" w:rsidP="00A36A5C">
      <w:pPr>
        <w:ind w:left="-142"/>
        <w:rPr>
          <w:rFonts w:ascii="Times New Roman" w:hAnsi="Times New Roman" w:cs="Times New Roman"/>
          <w:sz w:val="28"/>
          <w:szCs w:val="28"/>
        </w:rPr>
      </w:pPr>
      <w:r w:rsidRPr="0047310D">
        <w:rPr>
          <w:rFonts w:ascii="Times New Roman" w:eastAsia="Times New Roman" w:hAnsi="Times New Roman" w:cs="Times New Roman"/>
          <w:noProof/>
          <w:color w:val="91470A"/>
          <w:kern w:val="36"/>
          <w:sz w:val="28"/>
          <w:szCs w:val="28"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1765935</wp:posOffset>
            </wp:positionV>
            <wp:extent cx="5415280" cy="4061460"/>
            <wp:effectExtent l="19050" t="19050" r="0" b="0"/>
            <wp:wrapNone/>
            <wp:docPr id="4" name="Рисунок 4" descr="E:\Save_2_07_2018\Desktop\фото -группы\разное 2018г\IMG_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ave_2_07_2018\Desktop\фото -группы\разное 2018г\IMG_05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40614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sectPr w:rsidR="004F25A4" w:rsidRPr="00A46C5D" w:rsidSect="00C03EF3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559C2"/>
    <w:multiLevelType w:val="multilevel"/>
    <w:tmpl w:val="7B525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A72C7E"/>
    <w:multiLevelType w:val="multilevel"/>
    <w:tmpl w:val="4A9A7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C668C1"/>
    <w:multiLevelType w:val="multilevel"/>
    <w:tmpl w:val="197C1C24"/>
    <w:lvl w:ilvl="0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6D3978"/>
    <w:multiLevelType w:val="multilevel"/>
    <w:tmpl w:val="DCCC3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FD0A86"/>
    <w:multiLevelType w:val="multilevel"/>
    <w:tmpl w:val="AF1C7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1C3766"/>
    <w:multiLevelType w:val="multilevel"/>
    <w:tmpl w:val="F26A6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606729"/>
    <w:multiLevelType w:val="multilevel"/>
    <w:tmpl w:val="D7A2E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4A1831"/>
    <w:multiLevelType w:val="multilevel"/>
    <w:tmpl w:val="905A4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3D03E4"/>
    <w:multiLevelType w:val="multilevel"/>
    <w:tmpl w:val="04D00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950283"/>
    <w:multiLevelType w:val="multilevel"/>
    <w:tmpl w:val="2CC60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74944AE"/>
    <w:multiLevelType w:val="multilevel"/>
    <w:tmpl w:val="04802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5B77DF"/>
    <w:multiLevelType w:val="multilevel"/>
    <w:tmpl w:val="D9506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4E088F"/>
    <w:multiLevelType w:val="multilevel"/>
    <w:tmpl w:val="FCD65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BF2BAC"/>
    <w:multiLevelType w:val="multilevel"/>
    <w:tmpl w:val="56569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5B7486"/>
    <w:multiLevelType w:val="multilevel"/>
    <w:tmpl w:val="FEF0C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8D3DEC"/>
    <w:multiLevelType w:val="multilevel"/>
    <w:tmpl w:val="9FE22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4D7494F"/>
    <w:multiLevelType w:val="multilevel"/>
    <w:tmpl w:val="26329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716CE7"/>
    <w:multiLevelType w:val="multilevel"/>
    <w:tmpl w:val="66345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65C1B0B"/>
    <w:multiLevelType w:val="multilevel"/>
    <w:tmpl w:val="74EAD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6F066D5"/>
    <w:multiLevelType w:val="multilevel"/>
    <w:tmpl w:val="6C349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9AA65CE"/>
    <w:multiLevelType w:val="multilevel"/>
    <w:tmpl w:val="9AE85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FF84F44"/>
    <w:multiLevelType w:val="multilevel"/>
    <w:tmpl w:val="46849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036107D"/>
    <w:multiLevelType w:val="multilevel"/>
    <w:tmpl w:val="6666A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2B96DAC"/>
    <w:multiLevelType w:val="multilevel"/>
    <w:tmpl w:val="576A1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7119C7"/>
    <w:multiLevelType w:val="multilevel"/>
    <w:tmpl w:val="2604B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B77687E"/>
    <w:multiLevelType w:val="multilevel"/>
    <w:tmpl w:val="DF8A2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F350D9"/>
    <w:multiLevelType w:val="multilevel"/>
    <w:tmpl w:val="D6A62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5850AD6"/>
    <w:multiLevelType w:val="multilevel"/>
    <w:tmpl w:val="B628B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77A7E05"/>
    <w:multiLevelType w:val="multilevel"/>
    <w:tmpl w:val="CFB61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7F20D41"/>
    <w:multiLevelType w:val="multilevel"/>
    <w:tmpl w:val="472A9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AD94A53"/>
    <w:multiLevelType w:val="multilevel"/>
    <w:tmpl w:val="14D20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DE40CF0"/>
    <w:multiLevelType w:val="multilevel"/>
    <w:tmpl w:val="F0628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F0902FA"/>
    <w:multiLevelType w:val="multilevel"/>
    <w:tmpl w:val="A0C40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30967C9"/>
    <w:multiLevelType w:val="multilevel"/>
    <w:tmpl w:val="8C841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6D23787"/>
    <w:multiLevelType w:val="multilevel"/>
    <w:tmpl w:val="06565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8FD60AA"/>
    <w:multiLevelType w:val="multilevel"/>
    <w:tmpl w:val="4C9C8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FFC3A5B"/>
    <w:multiLevelType w:val="multilevel"/>
    <w:tmpl w:val="00D0A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6"/>
  </w:num>
  <w:num w:numId="2">
    <w:abstractNumId w:val="15"/>
  </w:num>
  <w:num w:numId="3">
    <w:abstractNumId w:val="26"/>
  </w:num>
  <w:num w:numId="4">
    <w:abstractNumId w:val="23"/>
  </w:num>
  <w:num w:numId="5">
    <w:abstractNumId w:val="34"/>
  </w:num>
  <w:num w:numId="6">
    <w:abstractNumId w:val="24"/>
  </w:num>
  <w:num w:numId="7">
    <w:abstractNumId w:val="7"/>
  </w:num>
  <w:num w:numId="8">
    <w:abstractNumId w:val="11"/>
  </w:num>
  <w:num w:numId="9">
    <w:abstractNumId w:val="31"/>
  </w:num>
  <w:num w:numId="10">
    <w:abstractNumId w:val="19"/>
  </w:num>
  <w:num w:numId="11">
    <w:abstractNumId w:val="6"/>
  </w:num>
  <w:num w:numId="12">
    <w:abstractNumId w:val="5"/>
  </w:num>
  <w:num w:numId="13">
    <w:abstractNumId w:val="29"/>
  </w:num>
  <w:num w:numId="14">
    <w:abstractNumId w:val="22"/>
  </w:num>
  <w:num w:numId="15">
    <w:abstractNumId w:val="10"/>
  </w:num>
  <w:num w:numId="16">
    <w:abstractNumId w:val="17"/>
  </w:num>
  <w:num w:numId="17">
    <w:abstractNumId w:val="27"/>
  </w:num>
  <w:num w:numId="18">
    <w:abstractNumId w:val="12"/>
  </w:num>
  <w:num w:numId="19">
    <w:abstractNumId w:val="1"/>
  </w:num>
  <w:num w:numId="20">
    <w:abstractNumId w:val="28"/>
  </w:num>
  <w:num w:numId="21">
    <w:abstractNumId w:val="4"/>
  </w:num>
  <w:num w:numId="22">
    <w:abstractNumId w:val="32"/>
  </w:num>
  <w:num w:numId="23">
    <w:abstractNumId w:val="3"/>
  </w:num>
  <w:num w:numId="24">
    <w:abstractNumId w:val="35"/>
  </w:num>
  <w:num w:numId="25">
    <w:abstractNumId w:val="20"/>
  </w:num>
  <w:num w:numId="26">
    <w:abstractNumId w:val="18"/>
  </w:num>
  <w:num w:numId="27">
    <w:abstractNumId w:val="33"/>
  </w:num>
  <w:num w:numId="28">
    <w:abstractNumId w:val="8"/>
  </w:num>
  <w:num w:numId="29">
    <w:abstractNumId w:val="16"/>
  </w:num>
  <w:num w:numId="30">
    <w:abstractNumId w:val="25"/>
  </w:num>
  <w:num w:numId="31">
    <w:abstractNumId w:val="13"/>
  </w:num>
  <w:num w:numId="32">
    <w:abstractNumId w:val="30"/>
  </w:num>
  <w:num w:numId="33">
    <w:abstractNumId w:val="2"/>
  </w:num>
  <w:num w:numId="34">
    <w:abstractNumId w:val="14"/>
  </w:num>
  <w:num w:numId="35">
    <w:abstractNumId w:val="21"/>
  </w:num>
  <w:num w:numId="36">
    <w:abstractNumId w:val="9"/>
  </w:num>
  <w:num w:numId="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879"/>
    <w:rsid w:val="00032E3A"/>
    <w:rsid w:val="00051D4B"/>
    <w:rsid w:val="00053D25"/>
    <w:rsid w:val="000865A7"/>
    <w:rsid w:val="00100206"/>
    <w:rsid w:val="00120412"/>
    <w:rsid w:val="0012058A"/>
    <w:rsid w:val="00241D0E"/>
    <w:rsid w:val="002473CF"/>
    <w:rsid w:val="0029501E"/>
    <w:rsid w:val="002E2A7A"/>
    <w:rsid w:val="00372880"/>
    <w:rsid w:val="003D67C0"/>
    <w:rsid w:val="0047310D"/>
    <w:rsid w:val="004C3EAD"/>
    <w:rsid w:val="004C5CD2"/>
    <w:rsid w:val="004F25A4"/>
    <w:rsid w:val="0050327F"/>
    <w:rsid w:val="005841C2"/>
    <w:rsid w:val="00655D07"/>
    <w:rsid w:val="0066225C"/>
    <w:rsid w:val="0067285E"/>
    <w:rsid w:val="00746EF9"/>
    <w:rsid w:val="007F1AC9"/>
    <w:rsid w:val="009002F3"/>
    <w:rsid w:val="0097100C"/>
    <w:rsid w:val="009B1F6C"/>
    <w:rsid w:val="00A36A5C"/>
    <w:rsid w:val="00A46C5D"/>
    <w:rsid w:val="00B1190D"/>
    <w:rsid w:val="00B45A70"/>
    <w:rsid w:val="00C03EF3"/>
    <w:rsid w:val="00C7477F"/>
    <w:rsid w:val="00CD1445"/>
    <w:rsid w:val="00D0437F"/>
    <w:rsid w:val="00D20131"/>
    <w:rsid w:val="00D67CCD"/>
    <w:rsid w:val="00D716DF"/>
    <w:rsid w:val="00D951DC"/>
    <w:rsid w:val="00E54879"/>
    <w:rsid w:val="00EB136D"/>
    <w:rsid w:val="00FB3BC5"/>
    <w:rsid w:val="00FB485A"/>
    <w:rsid w:val="00FF0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98FE"/>
  <w15:docId w15:val="{933B051A-B57B-4CE3-8100-2C517C1EA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5C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D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53D25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7F1AC9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584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66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4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8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8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4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6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4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8679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4074">
          <w:marLeft w:val="7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96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370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4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295696">
          <w:marLeft w:val="0"/>
          <w:marRight w:val="0"/>
          <w:marTop w:val="6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58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1096</Words>
  <Characters>6250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Наташа</dc:creator>
  <cp:lastModifiedBy>Пользователь Windows</cp:lastModifiedBy>
  <cp:revision>3</cp:revision>
  <cp:lastPrinted>2016-03-31T10:19:00Z</cp:lastPrinted>
  <dcterms:created xsi:type="dcterms:W3CDTF">2018-09-30T15:13:00Z</dcterms:created>
  <dcterms:modified xsi:type="dcterms:W3CDTF">2018-09-30T15:14:00Z</dcterms:modified>
</cp:coreProperties>
</file>